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7978" w14:textId="77777777" w:rsidR="0096575F" w:rsidRPr="00925052" w:rsidRDefault="00C43C46" w:rsidP="00C43C46">
      <w:pPr>
        <w:jc w:val="center"/>
        <w:rPr>
          <w:rFonts w:ascii="Bell MT" w:hAnsi="Bell MT" w:cs="Arial"/>
          <w:b/>
          <w:i/>
          <w:sz w:val="28"/>
          <w:szCs w:val="28"/>
        </w:rPr>
      </w:pPr>
      <w:bookmarkStart w:id="0" w:name="_GoBack"/>
      <w:bookmarkEnd w:id="0"/>
      <w:r w:rsidRPr="00925052">
        <w:rPr>
          <w:rFonts w:ascii="Bell MT" w:hAnsi="Bell MT" w:cs="Arial"/>
          <w:b/>
          <w:sz w:val="28"/>
          <w:szCs w:val="28"/>
        </w:rPr>
        <w:t>GOVERNING BODY OF</w:t>
      </w:r>
      <w:r w:rsidR="006555A0" w:rsidRPr="00925052">
        <w:rPr>
          <w:rFonts w:ascii="Bell MT" w:hAnsi="Bell MT" w:cs="Arial"/>
          <w:b/>
          <w:sz w:val="28"/>
          <w:szCs w:val="28"/>
        </w:rPr>
        <w:t xml:space="preserve"> COLGATE PRIMARY SCHOOL</w:t>
      </w:r>
      <w:r w:rsidRPr="00925052">
        <w:rPr>
          <w:rFonts w:ascii="Bell MT" w:hAnsi="Bell MT" w:cs="Arial"/>
          <w:b/>
          <w:i/>
          <w:sz w:val="28"/>
          <w:szCs w:val="28"/>
        </w:rPr>
        <w:t xml:space="preserve">.  </w:t>
      </w:r>
    </w:p>
    <w:p w14:paraId="4768AC76" w14:textId="39BF639C" w:rsidR="00C43C46" w:rsidRPr="00925052" w:rsidRDefault="00AC378C" w:rsidP="00C43C46">
      <w:pPr>
        <w:jc w:val="center"/>
        <w:rPr>
          <w:rFonts w:ascii="Bell MT" w:hAnsi="Bell MT" w:cs="Arial"/>
          <w:b/>
          <w:sz w:val="28"/>
          <w:szCs w:val="28"/>
        </w:rPr>
      </w:pPr>
      <w:r w:rsidRPr="00925052">
        <w:rPr>
          <w:rFonts w:ascii="Bell MT" w:hAnsi="Bell MT" w:cs="Arial"/>
          <w:b/>
          <w:sz w:val="28"/>
          <w:szCs w:val="28"/>
        </w:rPr>
        <w:t>O</w:t>
      </w:r>
      <w:r w:rsidR="0068093E" w:rsidRPr="00925052">
        <w:rPr>
          <w:rFonts w:ascii="Bell MT" w:hAnsi="Bell MT" w:cs="Arial"/>
          <w:b/>
          <w:sz w:val="28"/>
          <w:szCs w:val="28"/>
        </w:rPr>
        <w:t>ur Governing Body consists of 10</w:t>
      </w:r>
      <w:r w:rsidR="0096575F" w:rsidRPr="00925052">
        <w:rPr>
          <w:rFonts w:ascii="Bell MT" w:hAnsi="Bell MT" w:cs="Arial"/>
          <w:b/>
          <w:sz w:val="28"/>
          <w:szCs w:val="28"/>
        </w:rPr>
        <w:t xml:space="preserve"> members and operates</w:t>
      </w:r>
      <w:r w:rsidR="00C43C46" w:rsidRPr="00925052">
        <w:rPr>
          <w:rFonts w:ascii="Bell MT" w:hAnsi="Bell MT" w:cs="Arial"/>
          <w:b/>
          <w:sz w:val="28"/>
          <w:szCs w:val="28"/>
        </w:rPr>
        <w:t xml:space="preserve"> </w:t>
      </w:r>
      <w:r w:rsidR="007A76F4">
        <w:rPr>
          <w:rFonts w:ascii="Bell MT" w:hAnsi="Bell MT" w:cs="Arial"/>
          <w:b/>
          <w:sz w:val="28"/>
          <w:szCs w:val="28"/>
        </w:rPr>
        <w:t>with one</w:t>
      </w:r>
      <w:r w:rsidR="007568D7">
        <w:rPr>
          <w:rFonts w:ascii="Bell MT" w:hAnsi="Bell MT" w:cs="Arial"/>
          <w:b/>
          <w:sz w:val="28"/>
          <w:szCs w:val="28"/>
        </w:rPr>
        <w:t xml:space="preserve"> </w:t>
      </w:r>
      <w:r w:rsidR="00C43C46" w:rsidRPr="00925052">
        <w:rPr>
          <w:rFonts w:ascii="Bell MT" w:hAnsi="Bell MT" w:cs="Arial"/>
          <w:b/>
          <w:sz w:val="28"/>
          <w:szCs w:val="28"/>
        </w:rPr>
        <w:t>committe</w:t>
      </w:r>
      <w:r w:rsidR="007A76F4">
        <w:rPr>
          <w:rFonts w:ascii="Bell MT" w:hAnsi="Bell MT" w:cs="Arial"/>
          <w:b/>
          <w:sz w:val="28"/>
          <w:szCs w:val="28"/>
        </w:rPr>
        <w:t>e</w:t>
      </w:r>
      <w:r w:rsidR="00C43C46" w:rsidRPr="00925052">
        <w:rPr>
          <w:rFonts w:ascii="Bell MT" w:hAnsi="Bell MT" w:cs="Arial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339"/>
        <w:gridCol w:w="2268"/>
        <w:gridCol w:w="1488"/>
        <w:gridCol w:w="1836"/>
        <w:gridCol w:w="1441"/>
        <w:gridCol w:w="1985"/>
        <w:gridCol w:w="1559"/>
        <w:gridCol w:w="1559"/>
      </w:tblGrid>
      <w:tr w:rsidR="00937785" w:rsidRPr="00925052" w14:paraId="680F13A4" w14:textId="1B122E22" w:rsidTr="002F57C7">
        <w:trPr>
          <w:tblHeader/>
        </w:trPr>
        <w:tc>
          <w:tcPr>
            <w:tcW w:w="1443" w:type="dxa"/>
            <w:shd w:val="clear" w:color="auto" w:fill="D6E3BC" w:themeFill="accent3" w:themeFillTint="66"/>
          </w:tcPr>
          <w:p w14:paraId="2A5AFCC3" w14:textId="77777777" w:rsidR="00937785" w:rsidRPr="00925052" w:rsidRDefault="00937785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Full name of Governor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14:paraId="7F9F96A8" w14:textId="77777777" w:rsidR="00937785" w:rsidRPr="00925052" w:rsidRDefault="00937785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Governor Category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4A5D964A" w14:textId="77638580" w:rsidR="00937785" w:rsidRDefault="00937785" w:rsidP="00725D98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Date of Appointment &amp;</w:t>
            </w:r>
          </w:p>
          <w:p w14:paraId="2863B8B9" w14:textId="4005651A" w:rsidR="00937785" w:rsidRPr="00925052" w:rsidRDefault="00937785" w:rsidP="00725D98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Term of Office</w:t>
            </w:r>
            <w:r w:rsidRPr="00925052">
              <w:rPr>
                <w:rFonts w:ascii="Bell MT" w:hAnsi="Bell MT"/>
                <w:b/>
              </w:rPr>
              <w:t xml:space="preserve">  </w:t>
            </w:r>
          </w:p>
        </w:tc>
        <w:tc>
          <w:tcPr>
            <w:tcW w:w="1488" w:type="dxa"/>
            <w:shd w:val="clear" w:color="auto" w:fill="D6E3BC" w:themeFill="accent3" w:themeFillTint="66"/>
          </w:tcPr>
          <w:p w14:paraId="14B25745" w14:textId="2A047BFA" w:rsidR="00937785" w:rsidRPr="00925052" w:rsidRDefault="00937785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 xml:space="preserve">Source of Appointment </w:t>
            </w:r>
          </w:p>
        </w:tc>
        <w:tc>
          <w:tcPr>
            <w:tcW w:w="1836" w:type="dxa"/>
            <w:shd w:val="clear" w:color="auto" w:fill="D6E3BC" w:themeFill="accent3" w:themeFillTint="66"/>
          </w:tcPr>
          <w:p w14:paraId="057BFD4F" w14:textId="5A15F791" w:rsidR="00937785" w:rsidRPr="00925052" w:rsidRDefault="00937785" w:rsidP="00DA31C1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Governance </w:t>
            </w:r>
            <w:r w:rsidRPr="00925052">
              <w:rPr>
                <w:rFonts w:ascii="Bell MT" w:hAnsi="Bell MT"/>
                <w:b/>
              </w:rPr>
              <w:t xml:space="preserve">Roles 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14:paraId="55CEFAC7" w14:textId="1D2FE1FA" w:rsidR="00937785" w:rsidRDefault="00937785" w:rsidP="00DA31C1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Resources Curriculum &amp; Standards</w:t>
            </w:r>
            <w:r w:rsidRPr="00925052">
              <w:rPr>
                <w:rFonts w:ascii="Bell MT" w:hAnsi="Bell MT"/>
                <w:b/>
              </w:rPr>
              <w:t xml:space="preserve"> </w:t>
            </w:r>
          </w:p>
          <w:p w14:paraId="00B16E16" w14:textId="7C621FD9" w:rsidR="00937785" w:rsidRPr="00925052" w:rsidRDefault="00937785" w:rsidP="00DA31C1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Committee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31D8DFD1" w14:textId="77777777" w:rsidR="00937785" w:rsidRPr="00925052" w:rsidRDefault="00937785" w:rsidP="00725D98">
            <w:pPr>
              <w:jc w:val="center"/>
              <w:rPr>
                <w:rFonts w:ascii="Bell MT" w:hAnsi="Bell MT"/>
                <w:b/>
              </w:rPr>
            </w:pPr>
            <w:r w:rsidRPr="00925052">
              <w:rPr>
                <w:rFonts w:ascii="Bell MT" w:hAnsi="Bell MT"/>
                <w:b/>
              </w:rPr>
              <w:t>Declarations on register of business &amp; pecuniary interest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371D496A" w14:textId="12532FCD" w:rsidR="00937785" w:rsidRPr="00925052" w:rsidRDefault="00937785" w:rsidP="00725D98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Attendance at Full GB Meetings 2017/2018</w:t>
            </w:r>
            <w:r w:rsidR="003C17AE" w:rsidRPr="003C17AE">
              <w:rPr>
                <w:rFonts w:ascii="Bell MT" w:hAnsi="Bell MT"/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2380868D" w14:textId="5DD679D9" w:rsidR="00937785" w:rsidRPr="00925052" w:rsidRDefault="00937785" w:rsidP="00725D98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Attendance at Committee Meetings 2017/2018</w:t>
            </w:r>
            <w:r w:rsidRPr="00937785">
              <w:rPr>
                <w:rFonts w:ascii="Bell MT" w:hAnsi="Bell MT"/>
                <w:b/>
                <w:sz w:val="18"/>
                <w:szCs w:val="18"/>
              </w:rPr>
              <w:t>*</w:t>
            </w:r>
          </w:p>
        </w:tc>
      </w:tr>
      <w:tr w:rsidR="00937785" w:rsidRPr="00925052" w14:paraId="7CB2B758" w14:textId="14B68B8B" w:rsidTr="002F57C7">
        <w:tc>
          <w:tcPr>
            <w:tcW w:w="1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BCB90C" w14:textId="6A98DBBE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Rebecca Winn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32FCB1" w14:textId="77777777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Headteacher</w:t>
            </w:r>
          </w:p>
          <w:p w14:paraId="4D1405FC" w14:textId="77777777" w:rsidR="00937785" w:rsidRPr="00925052" w:rsidRDefault="00937785" w:rsidP="00E14363">
            <w:pPr>
              <w:rPr>
                <w:rFonts w:ascii="Bell MT" w:hAnsi="Bell M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36726F" w14:textId="1014BEA9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N/A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D0D6A8" w14:textId="06E32141" w:rsidR="00937785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Ex-officio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7F7582" w14:textId="77777777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N/A</w:t>
            </w:r>
          </w:p>
          <w:p w14:paraId="7ECBCD38" w14:textId="77777777" w:rsidR="00937785" w:rsidRDefault="00937785" w:rsidP="00E14363">
            <w:pPr>
              <w:rPr>
                <w:rFonts w:ascii="Bell MT" w:hAnsi="Bell MT"/>
              </w:rPr>
            </w:pPr>
          </w:p>
          <w:p w14:paraId="71C7A5B3" w14:textId="77777777" w:rsidR="00937785" w:rsidRPr="00925052" w:rsidRDefault="00937785" w:rsidP="00E14363">
            <w:pPr>
              <w:rPr>
                <w:rFonts w:ascii="Bell MT" w:hAnsi="Bell MT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2CA67C" w14:textId="6B8CEB1B" w:rsidR="00937785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FBB099" w14:textId="18245E20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83976D" w14:textId="6C144021" w:rsidR="00937785" w:rsidRPr="00925052" w:rsidRDefault="009C7AA9" w:rsidP="0099194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3/4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140F70" w14:textId="2FF75E73" w:rsidR="00937785" w:rsidRPr="00925052" w:rsidRDefault="00BD0B43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5/5</w:t>
            </w:r>
          </w:p>
        </w:tc>
      </w:tr>
      <w:tr w:rsidR="00937785" w:rsidRPr="00925052" w14:paraId="4B3B7954" w14:textId="2EA12184" w:rsidTr="002F57C7">
        <w:trPr>
          <w:trHeight w:val="1005"/>
        </w:trPr>
        <w:tc>
          <w:tcPr>
            <w:tcW w:w="1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AA7876" w14:textId="77777777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Marcus Summersfield</w:t>
            </w:r>
          </w:p>
          <w:p w14:paraId="6BDBEA4E" w14:textId="77777777" w:rsidR="00937785" w:rsidRPr="00925052" w:rsidRDefault="00937785" w:rsidP="00E14363">
            <w:pPr>
              <w:rPr>
                <w:rFonts w:ascii="Bell MT" w:hAnsi="Bell MT"/>
              </w:rPr>
            </w:pPr>
          </w:p>
          <w:p w14:paraId="3E2A8F5E" w14:textId="77777777" w:rsidR="00937785" w:rsidRPr="00925052" w:rsidRDefault="00937785" w:rsidP="00E14363">
            <w:pPr>
              <w:rPr>
                <w:rFonts w:ascii="Bell MT" w:hAnsi="Bell MT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CAD402" w14:textId="77777777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Co-opted Governor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62223" w14:textId="77777777" w:rsidR="00937785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23</w:t>
            </w:r>
            <w:r w:rsidRPr="00925052">
              <w:rPr>
                <w:rFonts w:ascii="Bell MT" w:hAnsi="Bell MT"/>
                <w:vertAlign w:val="superscript"/>
              </w:rPr>
              <w:t>rd</w:t>
            </w:r>
            <w:r w:rsidRPr="00925052">
              <w:rPr>
                <w:rFonts w:ascii="Bell MT" w:hAnsi="Bell MT"/>
              </w:rPr>
              <w:t xml:space="preserve"> March 2017</w:t>
            </w:r>
          </w:p>
          <w:p w14:paraId="26E1E645" w14:textId="77777777" w:rsidR="00937785" w:rsidRDefault="00937785" w:rsidP="00E14363">
            <w:pPr>
              <w:rPr>
                <w:rFonts w:ascii="Bell MT" w:hAnsi="Bell MT"/>
              </w:rPr>
            </w:pPr>
          </w:p>
          <w:p w14:paraId="5D33EF72" w14:textId="2E41A19E" w:rsidR="00937785" w:rsidRPr="00925052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 years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75D464" w14:textId="37560248" w:rsidR="00937785" w:rsidRPr="00925052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</w:t>
            </w:r>
            <w:r w:rsidRPr="00925052">
              <w:rPr>
                <w:rFonts w:ascii="Bell MT" w:hAnsi="Bell MT"/>
              </w:rPr>
              <w:t>overning</w:t>
            </w:r>
            <w:r>
              <w:rPr>
                <w:rFonts w:ascii="Bell MT" w:hAnsi="Bell MT"/>
              </w:rPr>
              <w:t xml:space="preserve"> B</w:t>
            </w:r>
            <w:r w:rsidRPr="00925052">
              <w:rPr>
                <w:rFonts w:ascii="Bell MT" w:hAnsi="Bell MT"/>
              </w:rPr>
              <w:t>ody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649C60" w14:textId="77777777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Chair of Governing Body</w:t>
            </w:r>
          </w:p>
          <w:p w14:paraId="23095B00" w14:textId="77777777" w:rsidR="00937785" w:rsidRDefault="00937785" w:rsidP="00E14363">
            <w:pPr>
              <w:rPr>
                <w:rFonts w:ascii="Bell MT" w:hAnsi="Bell MT"/>
              </w:rPr>
            </w:pPr>
          </w:p>
          <w:p w14:paraId="152CB241" w14:textId="429241F6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SEN lead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BF12B2" w14:textId="34B8D75C" w:rsidR="00937785" w:rsidRPr="00925052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3D2183" w14:textId="77777777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D4CF7F" w14:textId="07732F2D" w:rsidR="00937785" w:rsidRPr="00925052" w:rsidRDefault="009C7AA9" w:rsidP="0099194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4/4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8F9905" w14:textId="6FE1E288" w:rsidR="00937785" w:rsidRPr="00925052" w:rsidRDefault="00BD0B43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5/5</w:t>
            </w:r>
          </w:p>
        </w:tc>
      </w:tr>
      <w:tr w:rsidR="00937785" w:rsidRPr="00925052" w14:paraId="1FE99DC8" w14:textId="7DEE4D5F" w:rsidTr="002F57C7">
        <w:trPr>
          <w:trHeight w:val="324"/>
        </w:trPr>
        <w:tc>
          <w:tcPr>
            <w:tcW w:w="1443" w:type="dxa"/>
          </w:tcPr>
          <w:p w14:paraId="5B8DB860" w14:textId="1FD9812E" w:rsidR="00937785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Stacey Lawrence</w:t>
            </w:r>
          </w:p>
        </w:tc>
        <w:tc>
          <w:tcPr>
            <w:tcW w:w="1246" w:type="dxa"/>
          </w:tcPr>
          <w:p w14:paraId="763D8A2A" w14:textId="77777777" w:rsidR="00937785" w:rsidRPr="00925052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Parent </w:t>
            </w:r>
            <w:r w:rsidRPr="00925052">
              <w:rPr>
                <w:rFonts w:ascii="Bell MT" w:hAnsi="Bell MT"/>
              </w:rPr>
              <w:t>Governor</w:t>
            </w:r>
          </w:p>
          <w:p w14:paraId="66E72413" w14:textId="77777777" w:rsidR="00937785" w:rsidRDefault="00937785" w:rsidP="00E14363">
            <w:pPr>
              <w:rPr>
                <w:rFonts w:ascii="Bell MT" w:hAnsi="Bell MT"/>
              </w:rPr>
            </w:pPr>
          </w:p>
        </w:tc>
        <w:tc>
          <w:tcPr>
            <w:tcW w:w="2268" w:type="dxa"/>
          </w:tcPr>
          <w:p w14:paraId="31EA5FE6" w14:textId="77777777" w:rsidR="00937785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23</w:t>
            </w:r>
            <w:r w:rsidRPr="00304E59">
              <w:rPr>
                <w:rFonts w:ascii="Bell MT" w:hAnsi="Bell MT"/>
                <w:vertAlign w:val="superscript"/>
              </w:rPr>
              <w:t>rd</w:t>
            </w:r>
            <w:r>
              <w:rPr>
                <w:rFonts w:ascii="Bell MT" w:hAnsi="Bell MT"/>
              </w:rPr>
              <w:t xml:space="preserve"> January 2018</w:t>
            </w:r>
          </w:p>
          <w:p w14:paraId="076DD11A" w14:textId="77777777" w:rsidR="00937785" w:rsidRDefault="00937785" w:rsidP="00E14363">
            <w:pPr>
              <w:rPr>
                <w:rFonts w:ascii="Bell MT" w:hAnsi="Bell MT"/>
              </w:rPr>
            </w:pPr>
          </w:p>
          <w:p w14:paraId="4C5FC7A4" w14:textId="1AFB7E0E" w:rsidR="00937785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 years</w:t>
            </w:r>
          </w:p>
        </w:tc>
        <w:tc>
          <w:tcPr>
            <w:tcW w:w="1488" w:type="dxa"/>
          </w:tcPr>
          <w:p w14:paraId="117AB726" w14:textId="3D1FADFC" w:rsidR="00937785" w:rsidRDefault="00937785" w:rsidP="00E14363">
            <w:pPr>
              <w:rPr>
                <w:rFonts w:ascii="Bell MT" w:hAnsi="Bell MT" w:cstheme="minorHAnsi"/>
              </w:rPr>
            </w:pPr>
            <w:r>
              <w:rPr>
                <w:rFonts w:ascii="Bell MT" w:hAnsi="Bell MT"/>
              </w:rPr>
              <w:t>Elected by parents</w:t>
            </w:r>
          </w:p>
        </w:tc>
        <w:tc>
          <w:tcPr>
            <w:tcW w:w="1836" w:type="dxa"/>
          </w:tcPr>
          <w:p w14:paraId="036280A8" w14:textId="61F873AC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Vice</w:t>
            </w:r>
            <w:r w:rsidR="002F57C7">
              <w:rPr>
                <w:rFonts w:ascii="Bell MT" w:hAnsi="Bell MT"/>
              </w:rPr>
              <w:t>-</w:t>
            </w:r>
            <w:r w:rsidRPr="00925052">
              <w:rPr>
                <w:rFonts w:ascii="Bell MT" w:hAnsi="Bell MT"/>
              </w:rPr>
              <w:t>Chair of Full Governing Body</w:t>
            </w:r>
          </w:p>
          <w:p w14:paraId="74EE53EB" w14:textId="77777777" w:rsidR="00937785" w:rsidRPr="00925052" w:rsidRDefault="00937785" w:rsidP="00E14363">
            <w:pPr>
              <w:rPr>
                <w:rFonts w:ascii="Bell MT" w:hAnsi="Bell MT"/>
              </w:rPr>
            </w:pPr>
          </w:p>
          <w:p w14:paraId="7616429F" w14:textId="77777777" w:rsidR="00937785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 xml:space="preserve">Chair of Resources </w:t>
            </w:r>
          </w:p>
          <w:p w14:paraId="4F06CF76" w14:textId="77777777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Committee</w:t>
            </w:r>
          </w:p>
          <w:p w14:paraId="5351CBE4" w14:textId="77777777" w:rsidR="00937785" w:rsidRDefault="00937785" w:rsidP="00E14363">
            <w:pPr>
              <w:rPr>
                <w:rFonts w:ascii="Bell MT" w:hAnsi="Bell MT"/>
              </w:rPr>
            </w:pPr>
          </w:p>
          <w:p w14:paraId="0407C47F" w14:textId="77777777" w:rsidR="00937785" w:rsidRPr="00925052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Safeguarding lead</w:t>
            </w:r>
          </w:p>
          <w:p w14:paraId="3909E75F" w14:textId="77777777" w:rsidR="00937785" w:rsidRDefault="00937785" w:rsidP="00E14363">
            <w:pPr>
              <w:rPr>
                <w:rFonts w:ascii="Bell MT" w:hAnsi="Bell MT"/>
              </w:rPr>
            </w:pPr>
          </w:p>
          <w:p w14:paraId="4BFDF9EF" w14:textId="77777777" w:rsidR="00937785" w:rsidRPr="00925052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CPD</w:t>
            </w:r>
            <w:r w:rsidRPr="00925052">
              <w:rPr>
                <w:rFonts w:ascii="Bell MT" w:hAnsi="Bell MT"/>
              </w:rPr>
              <w:t xml:space="preserve"> Governor</w:t>
            </w:r>
          </w:p>
          <w:p w14:paraId="696A182B" w14:textId="77777777" w:rsidR="00937785" w:rsidRPr="00925052" w:rsidRDefault="00937785" w:rsidP="00E14363">
            <w:pPr>
              <w:rPr>
                <w:rFonts w:ascii="Bell MT" w:hAnsi="Bell MT"/>
              </w:rPr>
            </w:pPr>
          </w:p>
          <w:p w14:paraId="2BD0D4BE" w14:textId="40A08EA7" w:rsidR="00937785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Oak </w:t>
            </w:r>
            <w:r w:rsidR="002D2446">
              <w:rPr>
                <w:rFonts w:ascii="Bell MT" w:hAnsi="Bell MT"/>
              </w:rPr>
              <w:t>C</w:t>
            </w:r>
            <w:r>
              <w:rPr>
                <w:rFonts w:ascii="Bell MT" w:hAnsi="Bell MT"/>
              </w:rPr>
              <w:t>lass link</w:t>
            </w:r>
          </w:p>
        </w:tc>
        <w:tc>
          <w:tcPr>
            <w:tcW w:w="1441" w:type="dxa"/>
          </w:tcPr>
          <w:p w14:paraId="057E4FC0" w14:textId="51DC8E49" w:rsidR="00937785" w:rsidRDefault="00937785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Yes</w:t>
            </w:r>
          </w:p>
        </w:tc>
        <w:tc>
          <w:tcPr>
            <w:tcW w:w="1985" w:type="dxa"/>
          </w:tcPr>
          <w:p w14:paraId="59C61A3E" w14:textId="154B55A6" w:rsidR="00937785" w:rsidRPr="00925052" w:rsidRDefault="00937785" w:rsidP="00E14363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</w:tcPr>
          <w:p w14:paraId="7E355197" w14:textId="6B9188A1" w:rsidR="00937785" w:rsidRPr="00925052" w:rsidRDefault="009C7AA9" w:rsidP="0099194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2/2</w:t>
            </w:r>
          </w:p>
        </w:tc>
        <w:tc>
          <w:tcPr>
            <w:tcW w:w="1559" w:type="dxa"/>
          </w:tcPr>
          <w:p w14:paraId="3A1B3FC1" w14:textId="1B519E1B" w:rsidR="00937785" w:rsidRPr="00925052" w:rsidRDefault="00BD0B43" w:rsidP="00E1436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</w:tr>
      <w:tr w:rsidR="002D2446" w:rsidRPr="00925052" w14:paraId="324FBBCE" w14:textId="77777777" w:rsidTr="002F57C7">
        <w:trPr>
          <w:trHeight w:val="324"/>
        </w:trPr>
        <w:tc>
          <w:tcPr>
            <w:tcW w:w="1443" w:type="dxa"/>
          </w:tcPr>
          <w:p w14:paraId="1C8468AD" w14:textId="1B76B3DE" w:rsidR="002D2446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Sam Clark</w:t>
            </w:r>
          </w:p>
        </w:tc>
        <w:tc>
          <w:tcPr>
            <w:tcW w:w="1246" w:type="dxa"/>
          </w:tcPr>
          <w:p w14:paraId="33DF1B9A" w14:textId="77777777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Co-opted</w:t>
            </w:r>
          </w:p>
          <w:p w14:paraId="1132A629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Governor</w:t>
            </w:r>
          </w:p>
          <w:p w14:paraId="1EB06CAC" w14:textId="77777777" w:rsidR="002D2446" w:rsidRDefault="002D2446" w:rsidP="002D2446">
            <w:pPr>
              <w:rPr>
                <w:rFonts w:ascii="Bell MT" w:hAnsi="Bell MT"/>
              </w:rPr>
            </w:pPr>
          </w:p>
        </w:tc>
        <w:tc>
          <w:tcPr>
            <w:tcW w:w="2268" w:type="dxa"/>
          </w:tcPr>
          <w:p w14:paraId="5F1D23BF" w14:textId="61998BA9" w:rsidR="002D2446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1</w:t>
            </w:r>
            <w:r w:rsidR="00550D9C">
              <w:rPr>
                <w:rFonts w:ascii="Bell MT" w:hAnsi="Bell MT"/>
              </w:rPr>
              <w:t>2</w:t>
            </w:r>
            <w:r w:rsidR="00550D9C">
              <w:rPr>
                <w:rFonts w:ascii="Bell MT" w:hAnsi="Bell MT"/>
                <w:vertAlign w:val="superscript"/>
              </w:rPr>
              <w:t>th</w:t>
            </w:r>
            <w:r w:rsidRPr="00925052">
              <w:rPr>
                <w:rFonts w:ascii="Bell MT" w:hAnsi="Bell MT"/>
              </w:rPr>
              <w:t xml:space="preserve"> May 2016</w:t>
            </w:r>
          </w:p>
          <w:p w14:paraId="7BF140B5" w14:textId="77777777" w:rsidR="002D2446" w:rsidRDefault="002D2446" w:rsidP="002D2446">
            <w:pPr>
              <w:rPr>
                <w:rFonts w:ascii="Bell MT" w:hAnsi="Bell MT"/>
              </w:rPr>
            </w:pPr>
          </w:p>
          <w:p w14:paraId="7145C252" w14:textId="714C564A" w:rsidR="002D2446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 years</w:t>
            </w:r>
          </w:p>
        </w:tc>
        <w:tc>
          <w:tcPr>
            <w:tcW w:w="1488" w:type="dxa"/>
          </w:tcPr>
          <w:p w14:paraId="1C3CBAB4" w14:textId="192980E2" w:rsidR="002D2446" w:rsidRDefault="002D2446" w:rsidP="002D2446">
            <w:pPr>
              <w:rPr>
                <w:rFonts w:ascii="Bell MT" w:hAnsi="Bell MT" w:cstheme="minorHAnsi"/>
              </w:rPr>
            </w:pPr>
            <w:r>
              <w:rPr>
                <w:rFonts w:ascii="Bell MT" w:hAnsi="Bell MT"/>
              </w:rPr>
              <w:t>G</w:t>
            </w:r>
            <w:r w:rsidRPr="00925052">
              <w:rPr>
                <w:rFonts w:ascii="Bell MT" w:hAnsi="Bell MT"/>
              </w:rPr>
              <w:t>overning</w:t>
            </w:r>
            <w:r>
              <w:rPr>
                <w:rFonts w:ascii="Bell MT" w:hAnsi="Bell MT"/>
              </w:rPr>
              <w:t xml:space="preserve"> B</w:t>
            </w:r>
            <w:r w:rsidRPr="00925052">
              <w:rPr>
                <w:rFonts w:ascii="Bell MT" w:hAnsi="Bell MT"/>
              </w:rPr>
              <w:t>ody</w:t>
            </w:r>
          </w:p>
        </w:tc>
        <w:tc>
          <w:tcPr>
            <w:tcW w:w="1836" w:type="dxa"/>
          </w:tcPr>
          <w:p w14:paraId="60D3490E" w14:textId="7CF92928" w:rsidR="002D2446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Deputy Headteacher</w:t>
            </w:r>
          </w:p>
        </w:tc>
        <w:tc>
          <w:tcPr>
            <w:tcW w:w="1441" w:type="dxa"/>
          </w:tcPr>
          <w:p w14:paraId="24A68ABC" w14:textId="7DACCCE1" w:rsidR="002D2446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Yes</w:t>
            </w:r>
          </w:p>
        </w:tc>
        <w:tc>
          <w:tcPr>
            <w:tcW w:w="1985" w:type="dxa"/>
          </w:tcPr>
          <w:p w14:paraId="24251050" w14:textId="693CBC90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</w:tcPr>
          <w:p w14:paraId="3CEF8183" w14:textId="5AB28EFF" w:rsidR="002D2446" w:rsidRDefault="009C7AA9" w:rsidP="0099194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4/4</w:t>
            </w:r>
          </w:p>
        </w:tc>
        <w:tc>
          <w:tcPr>
            <w:tcW w:w="1559" w:type="dxa"/>
          </w:tcPr>
          <w:p w14:paraId="4B485E20" w14:textId="2C32A25F" w:rsidR="002D2446" w:rsidRPr="00925052" w:rsidRDefault="005C17A5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5/5</w:t>
            </w:r>
          </w:p>
        </w:tc>
      </w:tr>
      <w:tr w:rsidR="002D2446" w:rsidRPr="00925052" w14:paraId="266DE0E9" w14:textId="4269ADE6" w:rsidTr="002F57C7">
        <w:trPr>
          <w:trHeight w:val="831"/>
        </w:trPr>
        <w:tc>
          <w:tcPr>
            <w:tcW w:w="1443" w:type="dxa"/>
          </w:tcPr>
          <w:p w14:paraId="7ACE47ED" w14:textId="77777777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Darrell Field</w:t>
            </w:r>
          </w:p>
        </w:tc>
        <w:tc>
          <w:tcPr>
            <w:tcW w:w="1246" w:type="dxa"/>
          </w:tcPr>
          <w:p w14:paraId="56AA482E" w14:textId="77777777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Co-opted Governor</w:t>
            </w:r>
          </w:p>
        </w:tc>
        <w:tc>
          <w:tcPr>
            <w:tcW w:w="2268" w:type="dxa"/>
          </w:tcPr>
          <w:p w14:paraId="6063C986" w14:textId="062818BA" w:rsidR="002D2446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</w:t>
            </w:r>
            <w:r w:rsidR="00550D9C">
              <w:rPr>
                <w:rFonts w:ascii="Bell MT" w:hAnsi="Bell MT"/>
              </w:rPr>
              <w:t>2th</w:t>
            </w:r>
            <w:r>
              <w:rPr>
                <w:rFonts w:ascii="Bell MT" w:hAnsi="Bell MT"/>
              </w:rPr>
              <w:t xml:space="preserve"> July 2018</w:t>
            </w:r>
          </w:p>
          <w:p w14:paraId="46E87581" w14:textId="77777777" w:rsidR="002D2446" w:rsidRDefault="002D2446" w:rsidP="002D2446">
            <w:pPr>
              <w:rPr>
                <w:rFonts w:ascii="Bell MT" w:hAnsi="Bell MT"/>
              </w:rPr>
            </w:pPr>
          </w:p>
          <w:p w14:paraId="6F36F264" w14:textId="434B9D90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4 years</w:t>
            </w:r>
          </w:p>
          <w:p w14:paraId="5D9FFAEE" w14:textId="3852ED3B" w:rsidR="002D2446" w:rsidRPr="00925052" w:rsidRDefault="002D2446" w:rsidP="002D2446">
            <w:pPr>
              <w:rPr>
                <w:rFonts w:ascii="Bell MT" w:hAnsi="Bell MT"/>
              </w:rPr>
            </w:pPr>
          </w:p>
        </w:tc>
        <w:tc>
          <w:tcPr>
            <w:tcW w:w="1488" w:type="dxa"/>
          </w:tcPr>
          <w:p w14:paraId="5D6A5DB7" w14:textId="4BBCF483" w:rsidR="002D2446" w:rsidRPr="00925052" w:rsidRDefault="002D2446" w:rsidP="002D2446">
            <w:pPr>
              <w:rPr>
                <w:rFonts w:ascii="Bell MT" w:hAnsi="Bell MT" w:cstheme="minorHAnsi"/>
              </w:rPr>
            </w:pPr>
            <w:r>
              <w:rPr>
                <w:rFonts w:ascii="Bell MT" w:hAnsi="Bell MT"/>
              </w:rPr>
              <w:t>G</w:t>
            </w:r>
            <w:r w:rsidRPr="00925052">
              <w:rPr>
                <w:rFonts w:ascii="Bell MT" w:hAnsi="Bell MT"/>
              </w:rPr>
              <w:t>overning</w:t>
            </w:r>
            <w:r>
              <w:rPr>
                <w:rFonts w:ascii="Bell MT" w:hAnsi="Bell MT"/>
              </w:rPr>
              <w:t xml:space="preserve"> B</w:t>
            </w:r>
            <w:r w:rsidRPr="00925052">
              <w:rPr>
                <w:rFonts w:ascii="Bell MT" w:hAnsi="Bell MT"/>
              </w:rPr>
              <w:t>ody</w:t>
            </w:r>
          </w:p>
        </w:tc>
        <w:tc>
          <w:tcPr>
            <w:tcW w:w="1836" w:type="dxa"/>
          </w:tcPr>
          <w:p w14:paraId="40A7172E" w14:textId="77777777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Finance lead</w:t>
            </w:r>
          </w:p>
          <w:p w14:paraId="65310817" w14:textId="77777777" w:rsidR="002D2446" w:rsidRPr="00925052" w:rsidRDefault="002D2446" w:rsidP="002D2446">
            <w:pPr>
              <w:rPr>
                <w:rFonts w:ascii="Bell MT" w:hAnsi="Bell MT"/>
              </w:rPr>
            </w:pPr>
          </w:p>
          <w:p w14:paraId="25104608" w14:textId="4E16E145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Maple Class link</w:t>
            </w:r>
          </w:p>
        </w:tc>
        <w:tc>
          <w:tcPr>
            <w:tcW w:w="1441" w:type="dxa"/>
          </w:tcPr>
          <w:p w14:paraId="7C5B550E" w14:textId="77777777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1985" w:type="dxa"/>
          </w:tcPr>
          <w:p w14:paraId="56DAE41C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</w:tcPr>
          <w:p w14:paraId="25A13AFD" w14:textId="44C3C591" w:rsidR="002D2446" w:rsidRPr="00925052" w:rsidRDefault="002D2446" w:rsidP="0099194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1/1</w:t>
            </w:r>
          </w:p>
        </w:tc>
        <w:tc>
          <w:tcPr>
            <w:tcW w:w="1559" w:type="dxa"/>
          </w:tcPr>
          <w:p w14:paraId="6B4121C6" w14:textId="672B2DD9" w:rsidR="002D2446" w:rsidRPr="00925052" w:rsidRDefault="00A02D7D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</w:tr>
      <w:tr w:rsidR="002D2446" w:rsidRPr="00925052" w14:paraId="1670E6E2" w14:textId="3CB9A53C" w:rsidTr="002F57C7">
        <w:tc>
          <w:tcPr>
            <w:tcW w:w="1443" w:type="dxa"/>
          </w:tcPr>
          <w:p w14:paraId="33FA3FBC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Geraldine Garley</w:t>
            </w:r>
          </w:p>
          <w:p w14:paraId="226BE432" w14:textId="77777777" w:rsidR="002D2446" w:rsidRPr="00925052" w:rsidRDefault="002D2446" w:rsidP="002D2446">
            <w:pPr>
              <w:rPr>
                <w:rFonts w:ascii="Bell MT" w:hAnsi="Bell MT"/>
              </w:rPr>
            </w:pPr>
          </w:p>
          <w:p w14:paraId="7D059CEA" w14:textId="0179AD4E" w:rsidR="002D2446" w:rsidRPr="00925052" w:rsidRDefault="002D2446" w:rsidP="002D2446">
            <w:pPr>
              <w:rPr>
                <w:rFonts w:ascii="Bell MT" w:hAnsi="Bell MT"/>
              </w:rPr>
            </w:pPr>
          </w:p>
        </w:tc>
        <w:tc>
          <w:tcPr>
            <w:tcW w:w="1246" w:type="dxa"/>
          </w:tcPr>
          <w:p w14:paraId="4E937E93" w14:textId="201E096D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Co-opted Governor</w:t>
            </w:r>
          </w:p>
        </w:tc>
        <w:tc>
          <w:tcPr>
            <w:tcW w:w="2268" w:type="dxa"/>
          </w:tcPr>
          <w:p w14:paraId="3FED44B6" w14:textId="01D1F782" w:rsidR="002D2446" w:rsidRDefault="00550D9C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26th</w:t>
            </w:r>
            <w:r w:rsidR="002D2446" w:rsidRPr="00925052">
              <w:rPr>
                <w:rFonts w:ascii="Bell MT" w:hAnsi="Bell MT"/>
              </w:rPr>
              <w:t xml:space="preserve"> January 2017</w:t>
            </w:r>
          </w:p>
          <w:p w14:paraId="071F2132" w14:textId="77777777" w:rsidR="002D2446" w:rsidRDefault="002D2446" w:rsidP="002D2446">
            <w:pPr>
              <w:rPr>
                <w:rFonts w:ascii="Bell MT" w:hAnsi="Bell MT"/>
              </w:rPr>
            </w:pPr>
          </w:p>
          <w:p w14:paraId="0B6BAEAA" w14:textId="2CD90684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 years</w:t>
            </w:r>
          </w:p>
        </w:tc>
        <w:tc>
          <w:tcPr>
            <w:tcW w:w="1488" w:type="dxa"/>
          </w:tcPr>
          <w:p w14:paraId="3D185A64" w14:textId="4C552901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</w:t>
            </w:r>
            <w:r w:rsidRPr="00925052">
              <w:rPr>
                <w:rFonts w:ascii="Bell MT" w:hAnsi="Bell MT"/>
              </w:rPr>
              <w:t>overning</w:t>
            </w:r>
            <w:r>
              <w:rPr>
                <w:rFonts w:ascii="Bell MT" w:hAnsi="Bell MT"/>
              </w:rPr>
              <w:t xml:space="preserve"> B</w:t>
            </w:r>
            <w:r w:rsidRPr="00925052">
              <w:rPr>
                <w:rFonts w:ascii="Bell MT" w:hAnsi="Bell MT"/>
              </w:rPr>
              <w:t>ody</w:t>
            </w:r>
          </w:p>
        </w:tc>
        <w:tc>
          <w:tcPr>
            <w:tcW w:w="1836" w:type="dxa"/>
          </w:tcPr>
          <w:p w14:paraId="7BD98264" w14:textId="114F0C7C" w:rsidR="002D2446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Pupil Premium lead</w:t>
            </w:r>
          </w:p>
          <w:p w14:paraId="699D91F2" w14:textId="77777777" w:rsidR="002D2446" w:rsidRDefault="002D2446" w:rsidP="002D2446">
            <w:pPr>
              <w:rPr>
                <w:rFonts w:ascii="Bell MT" w:hAnsi="Bell MT"/>
              </w:rPr>
            </w:pPr>
          </w:p>
          <w:p w14:paraId="72E68A4A" w14:textId="77777777" w:rsidR="002D2446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Cedar Class link</w:t>
            </w:r>
          </w:p>
          <w:p w14:paraId="2A7513D9" w14:textId="070C0348" w:rsidR="007061A7" w:rsidRPr="00925052" w:rsidRDefault="007061A7" w:rsidP="002D2446">
            <w:pPr>
              <w:rPr>
                <w:rFonts w:ascii="Bell MT" w:hAnsi="Bell MT"/>
              </w:rPr>
            </w:pPr>
          </w:p>
        </w:tc>
        <w:tc>
          <w:tcPr>
            <w:tcW w:w="1441" w:type="dxa"/>
          </w:tcPr>
          <w:p w14:paraId="68873123" w14:textId="71D2E3E6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1985" w:type="dxa"/>
          </w:tcPr>
          <w:p w14:paraId="25750C98" w14:textId="3786382F" w:rsidR="002D2446" w:rsidRPr="00925052" w:rsidRDefault="003C17A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</w:tcPr>
          <w:p w14:paraId="5A0CD0F0" w14:textId="5E9CFC62" w:rsidR="002D2446" w:rsidRPr="00925052" w:rsidRDefault="00FD37AE" w:rsidP="0099194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3/4</w:t>
            </w:r>
          </w:p>
        </w:tc>
        <w:tc>
          <w:tcPr>
            <w:tcW w:w="1559" w:type="dxa"/>
          </w:tcPr>
          <w:p w14:paraId="3904D5D3" w14:textId="396C5E46" w:rsidR="002D2446" w:rsidRPr="00925052" w:rsidRDefault="005C17A5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2/2</w:t>
            </w:r>
          </w:p>
        </w:tc>
      </w:tr>
      <w:tr w:rsidR="002D2446" w:rsidRPr="00925052" w14:paraId="422D3E88" w14:textId="098BD021" w:rsidTr="002F57C7">
        <w:trPr>
          <w:trHeight w:val="1556"/>
        </w:trPr>
        <w:tc>
          <w:tcPr>
            <w:tcW w:w="1443" w:type="dxa"/>
          </w:tcPr>
          <w:p w14:paraId="7725E103" w14:textId="12CF2979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Joanne Lintern Goodall</w:t>
            </w:r>
          </w:p>
        </w:tc>
        <w:tc>
          <w:tcPr>
            <w:tcW w:w="1246" w:type="dxa"/>
          </w:tcPr>
          <w:p w14:paraId="36C1E397" w14:textId="6A6485E1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Local Authority Governor </w:t>
            </w:r>
          </w:p>
        </w:tc>
        <w:tc>
          <w:tcPr>
            <w:tcW w:w="2268" w:type="dxa"/>
          </w:tcPr>
          <w:p w14:paraId="0656E148" w14:textId="03AA202A" w:rsidR="002D2446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23</w:t>
            </w:r>
            <w:r w:rsidR="002F57C7" w:rsidRPr="002F57C7">
              <w:rPr>
                <w:rFonts w:ascii="Bell MT" w:hAnsi="Bell MT"/>
              </w:rPr>
              <w:t>rd</w:t>
            </w:r>
            <w:r>
              <w:rPr>
                <w:rFonts w:ascii="Bell MT" w:hAnsi="Bell MT"/>
              </w:rPr>
              <w:t xml:space="preserve"> November 2018</w:t>
            </w:r>
          </w:p>
          <w:p w14:paraId="6DE25B43" w14:textId="77777777" w:rsidR="00E95DAD" w:rsidRDefault="00E95DAD" w:rsidP="002D2446">
            <w:pPr>
              <w:rPr>
                <w:rFonts w:ascii="Bell MT" w:hAnsi="Bell MT"/>
              </w:rPr>
            </w:pPr>
          </w:p>
          <w:p w14:paraId="4744D7FE" w14:textId="25E8ADE9" w:rsidR="00E95DAD" w:rsidRPr="00925052" w:rsidRDefault="00E95DAD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 year</w:t>
            </w:r>
            <w:r w:rsidR="002F57C7">
              <w:rPr>
                <w:rFonts w:ascii="Bell MT" w:hAnsi="Bell MT"/>
              </w:rPr>
              <w:t>s</w:t>
            </w:r>
          </w:p>
        </w:tc>
        <w:tc>
          <w:tcPr>
            <w:tcW w:w="1488" w:type="dxa"/>
          </w:tcPr>
          <w:p w14:paraId="371F17B2" w14:textId="1701B2B4" w:rsidR="002D2446" w:rsidRPr="00925052" w:rsidRDefault="002D2446" w:rsidP="00120A4D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Local Authority</w:t>
            </w:r>
          </w:p>
        </w:tc>
        <w:tc>
          <w:tcPr>
            <w:tcW w:w="1836" w:type="dxa"/>
          </w:tcPr>
          <w:p w14:paraId="740EBF73" w14:textId="77777777" w:rsidR="002D2446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Health and Safety lead</w:t>
            </w:r>
          </w:p>
          <w:p w14:paraId="74D39F20" w14:textId="77777777" w:rsidR="002D2446" w:rsidRDefault="002D2446" w:rsidP="002D2446">
            <w:pPr>
              <w:rPr>
                <w:rFonts w:ascii="Bell MT" w:hAnsi="Bell MT"/>
              </w:rPr>
            </w:pPr>
          </w:p>
          <w:p w14:paraId="6A9BAF73" w14:textId="421BD56D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Apple </w:t>
            </w:r>
            <w:r w:rsidR="00011C72">
              <w:rPr>
                <w:rFonts w:ascii="Bell MT" w:hAnsi="Bell MT"/>
              </w:rPr>
              <w:t>C</w:t>
            </w:r>
            <w:r>
              <w:rPr>
                <w:rFonts w:ascii="Bell MT" w:hAnsi="Bell MT"/>
              </w:rPr>
              <w:t>lass link</w:t>
            </w:r>
          </w:p>
        </w:tc>
        <w:tc>
          <w:tcPr>
            <w:tcW w:w="1441" w:type="dxa"/>
          </w:tcPr>
          <w:p w14:paraId="71A6C9E2" w14:textId="5DD0651C" w:rsidR="002D2446" w:rsidRPr="00925052" w:rsidRDefault="003C17AE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1985" w:type="dxa"/>
          </w:tcPr>
          <w:p w14:paraId="269BCDA7" w14:textId="31CC710B" w:rsidR="002D2446" w:rsidRPr="00925052" w:rsidRDefault="003C17AE" w:rsidP="002D2446">
            <w:pPr>
              <w:pStyle w:val="ListParagraph"/>
              <w:ind w:left="0"/>
              <w:jc w:val="both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</w:tcPr>
          <w:p w14:paraId="140A7FBF" w14:textId="48AF4C6C" w:rsidR="002D2446" w:rsidRPr="00925052" w:rsidRDefault="00FD37AE" w:rsidP="002D2446">
            <w:pPr>
              <w:pStyle w:val="ListParagraph"/>
              <w:ind w:left="0"/>
              <w:jc w:val="both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559" w:type="dxa"/>
          </w:tcPr>
          <w:p w14:paraId="53BC389C" w14:textId="31DE3222" w:rsidR="002D2446" w:rsidRPr="00925052" w:rsidRDefault="00FE1AC2" w:rsidP="002D2446">
            <w:pPr>
              <w:pStyle w:val="ListParagraph"/>
              <w:ind w:left="0"/>
              <w:jc w:val="both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</w:tr>
      <w:tr w:rsidR="002D2446" w:rsidRPr="00925052" w14:paraId="20B5D44A" w14:textId="76D4A278" w:rsidTr="002F57C7">
        <w:trPr>
          <w:trHeight w:val="784"/>
        </w:trPr>
        <w:tc>
          <w:tcPr>
            <w:tcW w:w="1443" w:type="dxa"/>
          </w:tcPr>
          <w:p w14:paraId="057DE54F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Alison Wilson</w:t>
            </w:r>
          </w:p>
        </w:tc>
        <w:tc>
          <w:tcPr>
            <w:tcW w:w="1246" w:type="dxa"/>
          </w:tcPr>
          <w:p w14:paraId="49D2C225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Staff Governor</w:t>
            </w:r>
          </w:p>
          <w:p w14:paraId="356ED2FE" w14:textId="77777777" w:rsidR="002D2446" w:rsidRPr="00925052" w:rsidRDefault="002D2446" w:rsidP="002D2446">
            <w:pPr>
              <w:rPr>
                <w:rFonts w:ascii="Bell MT" w:hAnsi="Bell MT"/>
              </w:rPr>
            </w:pPr>
          </w:p>
        </w:tc>
        <w:tc>
          <w:tcPr>
            <w:tcW w:w="2268" w:type="dxa"/>
          </w:tcPr>
          <w:p w14:paraId="31099177" w14:textId="77777777" w:rsidR="002D2446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</w:t>
            </w:r>
            <w:r w:rsidR="002F57C7">
              <w:rPr>
                <w:rFonts w:ascii="Bell MT" w:hAnsi="Bell MT"/>
              </w:rPr>
              <w:t>th</w:t>
            </w:r>
            <w:r>
              <w:rPr>
                <w:rFonts w:ascii="Bell MT" w:hAnsi="Bell MT"/>
              </w:rPr>
              <w:t xml:space="preserve"> November 2015</w:t>
            </w:r>
          </w:p>
          <w:p w14:paraId="40018FC4" w14:textId="77777777" w:rsidR="002F57C7" w:rsidRDefault="002F57C7" w:rsidP="002D2446">
            <w:pPr>
              <w:rPr>
                <w:rFonts w:ascii="Bell MT" w:hAnsi="Bell MT"/>
              </w:rPr>
            </w:pPr>
          </w:p>
          <w:p w14:paraId="77A13409" w14:textId="4D8BB4F2" w:rsidR="002F57C7" w:rsidRPr="00925052" w:rsidRDefault="002F57C7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 years</w:t>
            </w:r>
          </w:p>
        </w:tc>
        <w:tc>
          <w:tcPr>
            <w:tcW w:w="1488" w:type="dxa"/>
          </w:tcPr>
          <w:p w14:paraId="7E562E55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Elected by staff</w:t>
            </w:r>
          </w:p>
        </w:tc>
        <w:tc>
          <w:tcPr>
            <w:tcW w:w="1836" w:type="dxa"/>
          </w:tcPr>
          <w:p w14:paraId="4B3C76D4" w14:textId="26239651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  <w:p w14:paraId="69A777E8" w14:textId="77777777" w:rsidR="002D2446" w:rsidRPr="00925052" w:rsidRDefault="002D2446" w:rsidP="002D2446">
            <w:pPr>
              <w:rPr>
                <w:rFonts w:ascii="Bell MT" w:hAnsi="Bell MT"/>
              </w:rPr>
            </w:pPr>
          </w:p>
          <w:p w14:paraId="58AFF7C4" w14:textId="77777777" w:rsidR="002D2446" w:rsidRPr="00925052" w:rsidRDefault="002D2446" w:rsidP="002D2446">
            <w:pPr>
              <w:rPr>
                <w:rFonts w:ascii="Bell MT" w:hAnsi="Bell MT"/>
              </w:rPr>
            </w:pPr>
          </w:p>
        </w:tc>
        <w:tc>
          <w:tcPr>
            <w:tcW w:w="1441" w:type="dxa"/>
          </w:tcPr>
          <w:p w14:paraId="71C0F709" w14:textId="77777777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1985" w:type="dxa"/>
          </w:tcPr>
          <w:p w14:paraId="12D2167F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</w:tcPr>
          <w:p w14:paraId="56EAA1A4" w14:textId="34FC4769" w:rsidR="002D2446" w:rsidRPr="00925052" w:rsidRDefault="00FE1AC2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2/4</w:t>
            </w:r>
          </w:p>
        </w:tc>
        <w:tc>
          <w:tcPr>
            <w:tcW w:w="1559" w:type="dxa"/>
          </w:tcPr>
          <w:p w14:paraId="5669C1B7" w14:textId="719B07A9" w:rsidR="002D2446" w:rsidRPr="00925052" w:rsidRDefault="005C17A5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2/2</w:t>
            </w:r>
          </w:p>
        </w:tc>
      </w:tr>
      <w:tr w:rsidR="002D2446" w:rsidRPr="00925052" w14:paraId="48B83CEE" w14:textId="32396784" w:rsidTr="002F57C7">
        <w:tc>
          <w:tcPr>
            <w:tcW w:w="1443" w:type="dxa"/>
            <w:tcBorders>
              <w:bottom w:val="single" w:sz="4" w:space="0" w:color="auto"/>
            </w:tcBorders>
          </w:tcPr>
          <w:p w14:paraId="159A7339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Steven Wong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61430BED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Parent Governor</w:t>
            </w:r>
          </w:p>
          <w:p w14:paraId="642D621B" w14:textId="77777777" w:rsidR="002D2446" w:rsidRPr="00925052" w:rsidRDefault="002D2446" w:rsidP="002D2446">
            <w:pPr>
              <w:rPr>
                <w:rFonts w:ascii="Bell MT" w:hAnsi="Bell M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1B715B" w14:textId="77777777" w:rsidR="002D2446" w:rsidRDefault="00550D9C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24</w:t>
            </w:r>
            <w:r>
              <w:rPr>
                <w:rFonts w:ascii="Bell MT" w:hAnsi="Bell MT"/>
                <w:vertAlign w:val="superscript"/>
              </w:rPr>
              <w:t>th</w:t>
            </w:r>
            <w:r w:rsidR="002D2446" w:rsidRPr="00925052">
              <w:rPr>
                <w:rFonts w:ascii="Bell MT" w:hAnsi="Bell MT"/>
              </w:rPr>
              <w:t xml:space="preserve"> November 2016</w:t>
            </w:r>
          </w:p>
          <w:p w14:paraId="362B8051" w14:textId="77777777" w:rsidR="002F57C7" w:rsidRDefault="002F57C7" w:rsidP="002D2446">
            <w:pPr>
              <w:rPr>
                <w:rFonts w:ascii="Bell MT" w:hAnsi="Bell MT"/>
              </w:rPr>
            </w:pPr>
          </w:p>
          <w:p w14:paraId="3DE677B8" w14:textId="77777777" w:rsidR="002F57C7" w:rsidRDefault="002F57C7" w:rsidP="002F57C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 years</w:t>
            </w:r>
          </w:p>
          <w:p w14:paraId="3C198BF0" w14:textId="74D8A47F" w:rsidR="002F57C7" w:rsidRPr="00925052" w:rsidRDefault="002F57C7" w:rsidP="002D2446">
            <w:pPr>
              <w:rPr>
                <w:rFonts w:ascii="Bell MT" w:hAnsi="Bell M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B1A3FC5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Elected by parents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90D2A46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4 years</w:t>
            </w:r>
          </w:p>
          <w:p w14:paraId="091BCB1A" w14:textId="77777777" w:rsidR="002D2446" w:rsidRPr="00925052" w:rsidRDefault="002D2446" w:rsidP="002D2446">
            <w:pPr>
              <w:rPr>
                <w:rFonts w:ascii="Bell MT" w:hAnsi="Bell MT"/>
              </w:rPr>
            </w:pPr>
          </w:p>
          <w:p w14:paraId="0E94666D" w14:textId="77777777" w:rsidR="00817D58" w:rsidRPr="00925052" w:rsidRDefault="00817D58" w:rsidP="00817D5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Website lead</w:t>
            </w:r>
          </w:p>
          <w:p w14:paraId="03AC931D" w14:textId="77777777" w:rsidR="00817D58" w:rsidRDefault="00817D58" w:rsidP="002D2446">
            <w:pPr>
              <w:rPr>
                <w:rFonts w:ascii="Bell MT" w:hAnsi="Bell MT"/>
              </w:rPr>
            </w:pPr>
          </w:p>
          <w:p w14:paraId="050BE658" w14:textId="6E2A217C" w:rsidR="002D2446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Willow </w:t>
            </w:r>
            <w:r w:rsidR="002230E5">
              <w:rPr>
                <w:rFonts w:ascii="Bell MT" w:hAnsi="Bell MT"/>
              </w:rPr>
              <w:t>C</w:t>
            </w:r>
            <w:r>
              <w:rPr>
                <w:rFonts w:ascii="Bell MT" w:hAnsi="Bell MT"/>
              </w:rPr>
              <w:t>lass link</w:t>
            </w:r>
          </w:p>
          <w:p w14:paraId="2576A76A" w14:textId="77777777" w:rsidR="002D2446" w:rsidRPr="00925052" w:rsidRDefault="002D2446" w:rsidP="00817D58">
            <w:pPr>
              <w:rPr>
                <w:rFonts w:ascii="Bell MT" w:hAnsi="Bell MT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40152AA" w14:textId="77777777" w:rsidR="002D2446" w:rsidRPr="00925052" w:rsidRDefault="002D2446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CD36B2" w14:textId="77777777" w:rsidR="002D2446" w:rsidRPr="00925052" w:rsidRDefault="002D2446" w:rsidP="002D2446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Nil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18A6A2" w14:textId="10A98017" w:rsidR="002D2446" w:rsidRPr="00925052" w:rsidRDefault="00FE1AC2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3/4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450B38" w14:textId="335FEF6B" w:rsidR="002D2446" w:rsidRPr="00925052" w:rsidRDefault="005C17A5" w:rsidP="002D244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1/2</w:t>
            </w:r>
          </w:p>
        </w:tc>
      </w:tr>
      <w:tr w:rsidR="00003764" w:rsidRPr="00925052" w14:paraId="6BE375B3" w14:textId="77777777" w:rsidTr="002F57C7">
        <w:tc>
          <w:tcPr>
            <w:tcW w:w="1443" w:type="dxa"/>
            <w:tcBorders>
              <w:bottom w:val="single" w:sz="4" w:space="0" w:color="auto"/>
            </w:tcBorders>
          </w:tcPr>
          <w:p w14:paraId="04FFFFCD" w14:textId="77777777" w:rsidR="00003764" w:rsidRDefault="00003764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Vacancy</w:t>
            </w:r>
          </w:p>
          <w:p w14:paraId="25749497" w14:textId="4F4E2C22" w:rsidR="00003764" w:rsidRDefault="00003764" w:rsidP="007061A7">
            <w:pPr>
              <w:rPr>
                <w:rFonts w:ascii="Bell MT" w:hAnsi="Bell MT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4752167" w14:textId="1BD2F2A8" w:rsidR="00003764" w:rsidRDefault="00003764" w:rsidP="007061A7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Parent Governor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8F16E8" w14:textId="53FD5C22" w:rsidR="00003764" w:rsidRDefault="006461D9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86E7562" w14:textId="5094501C" w:rsidR="00003764" w:rsidRDefault="006461D9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09A05CD" w14:textId="5046F0D4" w:rsidR="00003764" w:rsidRDefault="006461D9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FDD2ABE" w14:textId="125DE813" w:rsidR="00003764" w:rsidRDefault="006461D9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BD8760" w14:textId="02BAC029" w:rsidR="00003764" w:rsidRDefault="006461D9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FF56BD" w14:textId="2A13430D" w:rsidR="00003764" w:rsidRDefault="006461D9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AF5F30" w14:textId="2E116BCE" w:rsidR="00003764" w:rsidRDefault="006461D9" w:rsidP="007061A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</w:tr>
      <w:tr w:rsidR="005C17A5" w:rsidRPr="00925052" w14:paraId="5782D49A" w14:textId="76CC3C21" w:rsidTr="002F57C7">
        <w:tc>
          <w:tcPr>
            <w:tcW w:w="1443" w:type="dxa"/>
            <w:tcBorders>
              <w:bottom w:val="single" w:sz="4" w:space="0" w:color="auto"/>
            </w:tcBorders>
          </w:tcPr>
          <w:p w14:paraId="10464B85" w14:textId="185E3D22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Amanda Austin-Way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DCC0F2D" w14:textId="2D8741EB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Former </w:t>
            </w:r>
            <w:r w:rsidRPr="00925052">
              <w:rPr>
                <w:rFonts w:ascii="Bell MT" w:hAnsi="Bell MT"/>
              </w:rPr>
              <w:t>Parent Governor</w:t>
            </w:r>
          </w:p>
          <w:p w14:paraId="6ECC454E" w14:textId="77777777" w:rsidR="005C17A5" w:rsidRPr="00925052" w:rsidRDefault="005C17A5" w:rsidP="005C17A5">
            <w:pPr>
              <w:rPr>
                <w:rFonts w:ascii="Bell MT" w:hAnsi="Bell M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00F995" w14:textId="5A161299" w:rsidR="005C17A5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Ceased: </w:t>
            </w:r>
          </w:p>
          <w:p w14:paraId="2D8BB002" w14:textId="4732BDE9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14th January 2019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2EBFB24" w14:textId="3A30E0CF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1929BBF2" w14:textId="05F32C9A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11BE2DE" w14:textId="62D288FE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A90EE0" w14:textId="3381F33F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DB4214" w14:textId="3DBF84B9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2/3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2BC78F" w14:textId="6EFE1675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</w:tr>
      <w:tr w:rsidR="005C17A5" w:rsidRPr="00925052" w14:paraId="5FB44F99" w14:textId="77777777" w:rsidTr="002F57C7">
        <w:tc>
          <w:tcPr>
            <w:tcW w:w="1443" w:type="dxa"/>
            <w:tcBorders>
              <w:bottom w:val="single" w:sz="4" w:space="0" w:color="auto"/>
            </w:tcBorders>
          </w:tcPr>
          <w:p w14:paraId="470C81E3" w14:textId="78EEFE79" w:rsidR="005C17A5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Richard Bantin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5DFB72F" w14:textId="6BD0FD18" w:rsidR="005C17A5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Former Local Authority Governor </w:t>
            </w:r>
          </w:p>
          <w:p w14:paraId="3283581F" w14:textId="77777777" w:rsidR="005C17A5" w:rsidRPr="00925052" w:rsidRDefault="005C17A5" w:rsidP="005C17A5">
            <w:pPr>
              <w:rPr>
                <w:rFonts w:ascii="Bell MT" w:hAnsi="Bell M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2CBAF9" w14:textId="7367644C" w:rsidR="005C17A5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Ceased:</w:t>
            </w:r>
          </w:p>
          <w:p w14:paraId="73D87320" w14:textId="07F2C4B7" w:rsidR="005C17A5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30</w:t>
            </w:r>
            <w:r w:rsidRPr="00EB4B7C">
              <w:rPr>
                <w:rFonts w:ascii="Bell MT" w:hAnsi="Bell MT"/>
                <w:vertAlign w:val="superscript"/>
              </w:rPr>
              <w:t>th</w:t>
            </w:r>
            <w:r>
              <w:rPr>
                <w:rFonts w:ascii="Bell MT" w:hAnsi="Bell MT"/>
              </w:rPr>
              <w:t xml:space="preserve"> June 2018 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51C598F8" w14:textId="1EAFF85B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092D8F9" w14:textId="5CF108AE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1C9A6E86" w14:textId="02EBFC08" w:rsidR="005C17A5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1927CB" w14:textId="32308065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87C2AE" w14:textId="6B1A29B5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1/3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8EC8A5" w14:textId="1641BA2A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1/3</w:t>
            </w:r>
          </w:p>
        </w:tc>
      </w:tr>
      <w:tr w:rsidR="005C17A5" w:rsidRPr="00925052" w14:paraId="26AEDC06" w14:textId="77777777" w:rsidTr="002F57C7">
        <w:tc>
          <w:tcPr>
            <w:tcW w:w="1443" w:type="dxa"/>
            <w:shd w:val="clear" w:color="auto" w:fill="FFFFFF" w:themeFill="background1"/>
          </w:tcPr>
          <w:p w14:paraId="7E5B4240" w14:textId="7D76D42D" w:rsidR="005C17A5" w:rsidRPr="00925052" w:rsidRDefault="005C17A5" w:rsidP="005C17A5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Deena McCallen</w:t>
            </w:r>
          </w:p>
        </w:tc>
        <w:tc>
          <w:tcPr>
            <w:tcW w:w="1246" w:type="dxa"/>
            <w:shd w:val="clear" w:color="auto" w:fill="FFFFFF" w:themeFill="background1"/>
          </w:tcPr>
          <w:p w14:paraId="0E099979" w14:textId="27E8DA15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Former </w:t>
            </w:r>
            <w:r w:rsidRPr="00925052">
              <w:rPr>
                <w:rFonts w:ascii="Bell MT" w:hAnsi="Bell MT"/>
              </w:rPr>
              <w:t>Parent Governor</w:t>
            </w:r>
          </w:p>
        </w:tc>
        <w:tc>
          <w:tcPr>
            <w:tcW w:w="2268" w:type="dxa"/>
            <w:shd w:val="clear" w:color="auto" w:fill="FFFFFF" w:themeFill="background1"/>
          </w:tcPr>
          <w:p w14:paraId="54ED7C89" w14:textId="607FA288" w:rsidR="005C17A5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Ceased:</w:t>
            </w:r>
          </w:p>
          <w:p w14:paraId="21517320" w14:textId="77E6B217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7</w:t>
            </w:r>
            <w:r w:rsidRPr="00923A80">
              <w:rPr>
                <w:rFonts w:ascii="Bell MT" w:hAnsi="Bell MT"/>
                <w:vertAlign w:val="superscript"/>
              </w:rPr>
              <w:t>th</w:t>
            </w:r>
            <w:r>
              <w:rPr>
                <w:rFonts w:ascii="Bell MT" w:hAnsi="Bell MT"/>
              </w:rPr>
              <w:t xml:space="preserve"> December 2017</w:t>
            </w:r>
          </w:p>
        </w:tc>
        <w:tc>
          <w:tcPr>
            <w:tcW w:w="1488" w:type="dxa"/>
            <w:shd w:val="clear" w:color="auto" w:fill="FFFFFF" w:themeFill="background1"/>
          </w:tcPr>
          <w:p w14:paraId="4CBA66FE" w14:textId="398A26C6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836" w:type="dxa"/>
            <w:shd w:val="clear" w:color="auto" w:fill="FFFFFF" w:themeFill="background1"/>
          </w:tcPr>
          <w:p w14:paraId="1852AF01" w14:textId="0D60D9D8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441" w:type="dxa"/>
            <w:shd w:val="clear" w:color="auto" w:fill="FFFFFF" w:themeFill="background1"/>
          </w:tcPr>
          <w:p w14:paraId="37108498" w14:textId="09951606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985" w:type="dxa"/>
            <w:shd w:val="clear" w:color="auto" w:fill="FFFFFF" w:themeFill="background1"/>
          </w:tcPr>
          <w:p w14:paraId="27CBE369" w14:textId="377A9DF3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559" w:type="dxa"/>
            <w:shd w:val="clear" w:color="auto" w:fill="FFFFFF" w:themeFill="background1"/>
          </w:tcPr>
          <w:p w14:paraId="64BF3491" w14:textId="78B2656D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1/1</w:t>
            </w:r>
          </w:p>
        </w:tc>
        <w:tc>
          <w:tcPr>
            <w:tcW w:w="1559" w:type="dxa"/>
            <w:shd w:val="clear" w:color="auto" w:fill="FFFFFF" w:themeFill="background1"/>
          </w:tcPr>
          <w:p w14:paraId="0FBB7CC9" w14:textId="1A132A39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1/1</w:t>
            </w:r>
          </w:p>
        </w:tc>
      </w:tr>
      <w:tr w:rsidR="005C17A5" w:rsidRPr="00925052" w14:paraId="187E4AC3" w14:textId="77777777" w:rsidTr="002F57C7">
        <w:tc>
          <w:tcPr>
            <w:tcW w:w="1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C894AB" w14:textId="704691AA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Howard Smith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5CAC00" w14:textId="77777777" w:rsidR="005C17A5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Former </w:t>
            </w:r>
          </w:p>
          <w:p w14:paraId="0B67953F" w14:textId="4FC395F5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Co-opted</w:t>
            </w:r>
          </w:p>
          <w:p w14:paraId="1FD54FA1" w14:textId="77777777" w:rsidR="005C17A5" w:rsidRPr="00925052" w:rsidRDefault="005C17A5" w:rsidP="005C17A5">
            <w:pPr>
              <w:rPr>
                <w:rFonts w:ascii="Bell MT" w:hAnsi="Bell MT"/>
              </w:rPr>
            </w:pPr>
            <w:r w:rsidRPr="00925052">
              <w:rPr>
                <w:rFonts w:ascii="Bell MT" w:hAnsi="Bell MT"/>
              </w:rPr>
              <w:t>Governor</w:t>
            </w:r>
          </w:p>
          <w:p w14:paraId="75FC2D8C" w14:textId="77777777" w:rsidR="005C17A5" w:rsidRPr="00925052" w:rsidRDefault="005C17A5" w:rsidP="005C17A5">
            <w:pPr>
              <w:rPr>
                <w:rFonts w:ascii="Bell MT" w:hAnsi="Bell M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F660EF" w14:textId="1B8B1D0A" w:rsidR="005C17A5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Ceased:</w:t>
            </w:r>
          </w:p>
          <w:p w14:paraId="666C545C" w14:textId="276B4C21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12th July 2018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ED3B0A" w14:textId="4416411F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EE4DE" w14:textId="73284AAF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9F0A9C" w14:textId="1F93EAF8" w:rsidR="005C17A5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C12F5A" w14:textId="08A9F8E6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N/A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FDEBF" w14:textId="49621D14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4/4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670D83" w14:textId="360ED430" w:rsidR="005C17A5" w:rsidRPr="00925052" w:rsidRDefault="005C17A5" w:rsidP="005C17A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5/5</w:t>
            </w:r>
          </w:p>
        </w:tc>
      </w:tr>
    </w:tbl>
    <w:p w14:paraId="5FAD1087" w14:textId="77777777" w:rsidR="003E2807" w:rsidRPr="00925052" w:rsidRDefault="003E2807" w:rsidP="003C17AE">
      <w:pPr>
        <w:pStyle w:val="Default"/>
        <w:rPr>
          <w:rFonts w:ascii="Bell MT" w:hAnsi="Bell MT"/>
        </w:rPr>
      </w:pPr>
    </w:p>
    <w:p w14:paraId="0D5FF811" w14:textId="77777777" w:rsidR="003E2807" w:rsidRPr="00925052" w:rsidRDefault="003E2807" w:rsidP="00C43C46">
      <w:pPr>
        <w:pStyle w:val="Default"/>
        <w:ind w:left="720"/>
        <w:rPr>
          <w:rFonts w:ascii="Bell MT" w:hAnsi="Bell MT"/>
        </w:rPr>
      </w:pPr>
    </w:p>
    <w:p w14:paraId="0B8FE4AE" w14:textId="71644070" w:rsidR="00C43C46" w:rsidRPr="00925052" w:rsidRDefault="003C17AE" w:rsidP="00666AB0">
      <w:pPr>
        <w:pStyle w:val="ListParagraph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 xml:space="preserve">As statutorily required, details are also given for governors who were active in the previous academic year, 2017-18, with details of </w:t>
      </w:r>
      <w:r w:rsidR="004E0CAF">
        <w:rPr>
          <w:rFonts w:ascii="Bell MT" w:hAnsi="Bell MT"/>
        </w:rPr>
        <w:t xml:space="preserve">the number of </w:t>
      </w:r>
      <w:r>
        <w:rPr>
          <w:rFonts w:ascii="Bell MT" w:hAnsi="Bell MT"/>
        </w:rPr>
        <w:t>meeting</w:t>
      </w:r>
      <w:r w:rsidR="004E0CAF">
        <w:rPr>
          <w:rFonts w:ascii="Bell MT" w:hAnsi="Bell MT"/>
        </w:rPr>
        <w:t>s</w:t>
      </w:r>
      <w:r>
        <w:rPr>
          <w:rFonts w:ascii="Bell MT" w:hAnsi="Bell MT"/>
        </w:rPr>
        <w:t xml:space="preserve"> attended. </w:t>
      </w:r>
      <w:r w:rsidR="001B0FEB">
        <w:rPr>
          <w:rFonts w:ascii="Bell MT" w:hAnsi="Bell MT"/>
        </w:rPr>
        <w:t xml:space="preserve"> </w:t>
      </w:r>
      <w:r>
        <w:rPr>
          <w:rFonts w:ascii="Bell MT" w:hAnsi="Bell MT"/>
        </w:rPr>
        <w:t>During 2017-18, the two separate Resources &amp; Curriculum and Standards Committee</w:t>
      </w:r>
      <w:r w:rsidR="00E53676">
        <w:rPr>
          <w:rFonts w:ascii="Bell MT" w:hAnsi="Bell MT"/>
        </w:rPr>
        <w:t>s</w:t>
      </w:r>
      <w:r>
        <w:rPr>
          <w:rFonts w:ascii="Bell MT" w:hAnsi="Bell MT"/>
        </w:rPr>
        <w:t xml:space="preserve"> were merged into one </w:t>
      </w:r>
      <w:r w:rsidR="00E53676">
        <w:rPr>
          <w:rFonts w:ascii="Bell MT" w:hAnsi="Bell MT"/>
        </w:rPr>
        <w:t>C</w:t>
      </w:r>
      <w:r>
        <w:rPr>
          <w:rFonts w:ascii="Bell MT" w:hAnsi="Bell MT"/>
        </w:rPr>
        <w:t>ommittee</w:t>
      </w:r>
      <w:r w:rsidR="00E53676">
        <w:rPr>
          <w:rFonts w:ascii="Bell MT" w:hAnsi="Bell MT"/>
        </w:rPr>
        <w:t xml:space="preserve"> with fewer members</w:t>
      </w:r>
      <w:r>
        <w:rPr>
          <w:rFonts w:ascii="Bell MT" w:hAnsi="Bell MT"/>
        </w:rPr>
        <w:t>.</w:t>
      </w:r>
      <w:r w:rsidR="00666AB0">
        <w:rPr>
          <w:rFonts w:ascii="Bell MT" w:hAnsi="Bell MT"/>
          <w:b/>
        </w:rPr>
        <w:t xml:space="preserve"> </w:t>
      </w:r>
    </w:p>
    <w:sectPr w:rsidR="00C43C46" w:rsidRPr="00925052" w:rsidSect="00C4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1F42"/>
    <w:multiLevelType w:val="hybridMultilevel"/>
    <w:tmpl w:val="1032AFF6"/>
    <w:lvl w:ilvl="0" w:tplc="30B4EA5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6"/>
    <w:rsid w:val="00003764"/>
    <w:rsid w:val="00005EED"/>
    <w:rsid w:val="00011C72"/>
    <w:rsid w:val="000456CF"/>
    <w:rsid w:val="00090D67"/>
    <w:rsid w:val="000B7EEE"/>
    <w:rsid w:val="00120A4D"/>
    <w:rsid w:val="00121E69"/>
    <w:rsid w:val="001B0FEB"/>
    <w:rsid w:val="002042C3"/>
    <w:rsid w:val="00213B74"/>
    <w:rsid w:val="002230E5"/>
    <w:rsid w:val="002444FB"/>
    <w:rsid w:val="002D2446"/>
    <w:rsid w:val="002F57C7"/>
    <w:rsid w:val="00304E59"/>
    <w:rsid w:val="00310D2B"/>
    <w:rsid w:val="00317260"/>
    <w:rsid w:val="003664ED"/>
    <w:rsid w:val="003C17AE"/>
    <w:rsid w:val="003E2807"/>
    <w:rsid w:val="00496B5D"/>
    <w:rsid w:val="004C1846"/>
    <w:rsid w:val="004E0CAF"/>
    <w:rsid w:val="00516C9E"/>
    <w:rsid w:val="00550D9C"/>
    <w:rsid w:val="005C17A5"/>
    <w:rsid w:val="006461D9"/>
    <w:rsid w:val="006555A0"/>
    <w:rsid w:val="00665F14"/>
    <w:rsid w:val="00666AB0"/>
    <w:rsid w:val="0068093E"/>
    <w:rsid w:val="006A7323"/>
    <w:rsid w:val="007061A7"/>
    <w:rsid w:val="00714FFD"/>
    <w:rsid w:val="0071758A"/>
    <w:rsid w:val="007568D7"/>
    <w:rsid w:val="00775920"/>
    <w:rsid w:val="007A76F4"/>
    <w:rsid w:val="00817D58"/>
    <w:rsid w:val="00830441"/>
    <w:rsid w:val="00842607"/>
    <w:rsid w:val="00923A80"/>
    <w:rsid w:val="00925052"/>
    <w:rsid w:val="00937785"/>
    <w:rsid w:val="0096575F"/>
    <w:rsid w:val="00973295"/>
    <w:rsid w:val="00991945"/>
    <w:rsid w:val="00993032"/>
    <w:rsid w:val="009C7AA9"/>
    <w:rsid w:val="00A02D7D"/>
    <w:rsid w:val="00A45FB4"/>
    <w:rsid w:val="00A47CD5"/>
    <w:rsid w:val="00AA7D04"/>
    <w:rsid w:val="00AC378C"/>
    <w:rsid w:val="00B83595"/>
    <w:rsid w:val="00BC6F1D"/>
    <w:rsid w:val="00BD0B43"/>
    <w:rsid w:val="00C16DEF"/>
    <w:rsid w:val="00C43C46"/>
    <w:rsid w:val="00C523A2"/>
    <w:rsid w:val="00CE05E0"/>
    <w:rsid w:val="00CF11F2"/>
    <w:rsid w:val="00DA31C1"/>
    <w:rsid w:val="00E14363"/>
    <w:rsid w:val="00E53676"/>
    <w:rsid w:val="00E65640"/>
    <w:rsid w:val="00E854EC"/>
    <w:rsid w:val="00E95DAD"/>
    <w:rsid w:val="00EB4B7C"/>
    <w:rsid w:val="00EE6577"/>
    <w:rsid w:val="00F17B8C"/>
    <w:rsid w:val="00F40336"/>
    <w:rsid w:val="00FD37AE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5C18"/>
  <w15:docId w15:val="{73B8B7B7-F0BF-4C48-AEB5-19D285E7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Vigor</dc:creator>
  <cp:lastModifiedBy>Rebecca Winn</cp:lastModifiedBy>
  <cp:revision>2</cp:revision>
  <dcterms:created xsi:type="dcterms:W3CDTF">2019-01-28T13:13:00Z</dcterms:created>
  <dcterms:modified xsi:type="dcterms:W3CDTF">2019-01-28T13:13:00Z</dcterms:modified>
</cp:coreProperties>
</file>